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1CD1" w14:textId="73E24020" w:rsidR="00DC4A5F" w:rsidRDefault="00DC4A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8E632" wp14:editId="6B87D9E4">
                <wp:simplePos x="0" y="0"/>
                <wp:positionH relativeFrom="margin">
                  <wp:align>center</wp:align>
                </wp:positionH>
                <wp:positionV relativeFrom="paragraph">
                  <wp:posOffset>9536430</wp:posOffset>
                </wp:positionV>
                <wp:extent cx="3495675" cy="4191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67D4" w14:textId="1126EAFE" w:rsidR="00DC4A5F" w:rsidRPr="00DC4A5F" w:rsidRDefault="00DC4A5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DC4A5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手持手機，直立拍攝頭頂至肩膀即可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8E6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750.9pt;width:275.25pt;height:3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" filled="f" stroked="f">
                <v:textbox>
                  <w:txbxContent>
                    <w:p w14:paraId="5AFF67D4" w14:textId="1126EAFE" w:rsidR="00DC4A5F" w:rsidRPr="00DC4A5F" w:rsidRDefault="00DC4A5F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DC4A5F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手持手機，直立拍攝頭頂至肩膀即可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93255C" wp14:editId="510B3C15">
            <wp:extent cx="6800850" cy="991499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5468" cy="992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A5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7FCAF8E" wp14:editId="17D48D0B">
            <wp:extent cx="6817502" cy="959167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59" t="7477" r="7816" b="8489"/>
                    <a:stretch/>
                  </pic:blipFill>
                  <pic:spPr bwMode="auto">
                    <a:xfrm>
                      <a:off x="0" y="0"/>
                      <a:ext cx="6828545" cy="9607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42"/>
        <w:gridCol w:w="991"/>
        <w:gridCol w:w="1451"/>
        <w:gridCol w:w="129"/>
        <w:gridCol w:w="825"/>
        <w:gridCol w:w="7"/>
        <w:gridCol w:w="1110"/>
        <w:gridCol w:w="944"/>
        <w:gridCol w:w="200"/>
        <w:gridCol w:w="582"/>
        <w:gridCol w:w="278"/>
        <w:gridCol w:w="570"/>
        <w:gridCol w:w="989"/>
        <w:gridCol w:w="851"/>
        <w:gridCol w:w="852"/>
      </w:tblGrid>
      <w:tr w:rsidR="00447A7E" w:rsidRPr="00447A7E" w14:paraId="462762BE" w14:textId="77777777" w:rsidTr="00447A7E">
        <w:trPr>
          <w:trHeight w:val="698"/>
        </w:trPr>
        <w:tc>
          <w:tcPr>
            <w:tcW w:w="107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795E67" w14:textId="25DF1382" w:rsidR="00447A7E" w:rsidRPr="00447A7E" w:rsidRDefault="00447A7E" w:rsidP="00F33B5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A7E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1</w:t>
            </w:r>
            <w:r w:rsidR="007671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DC4A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學年度國中小學生普及化運動方案樂</w:t>
            </w:r>
            <w:proofErr w:type="gramStart"/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</w:t>
            </w:r>
            <w:proofErr w:type="gramEnd"/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棒球彰化縣複賽</w:t>
            </w:r>
            <w:r w:rsidR="00F3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預備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DC4A5F" w:rsidRPr="00447A7E" w14:paraId="48459B83" w14:textId="77777777" w:rsidTr="00DC4A5F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7003FE3E" w14:textId="6DB0EA2C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</w:tcBorders>
            <w:hideMark/>
          </w:tcPr>
          <w:p w14:paraId="643D8DF4" w14:textId="732B0F45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A5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例：幸福國小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734ECBBE" w14:textId="5EC21CDB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簡稱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</w:tcBorders>
          </w:tcPr>
          <w:p w14:paraId="0C70E45B" w14:textId="68D13572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A5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例：幸福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14:paraId="287BA62E" w14:textId="22CC233F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</w:tcBorders>
          </w:tcPr>
          <w:p w14:paraId="2AA2F2B4" w14:textId="77777777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□三□四□五□六年級</w:t>
            </w:r>
          </w:p>
        </w:tc>
      </w:tr>
      <w:tr w:rsidR="00447A7E" w:rsidRPr="00447A7E" w14:paraId="6BFFF0D9" w14:textId="77777777" w:rsidTr="00DC4A5F">
        <w:trPr>
          <w:trHeight w:val="735"/>
        </w:trPr>
        <w:tc>
          <w:tcPr>
            <w:tcW w:w="851" w:type="dxa"/>
            <w:hideMark/>
          </w:tcPr>
          <w:p w14:paraId="316BCC4E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713" w:type="dxa"/>
            <w:gridSpan w:val="4"/>
            <w:hideMark/>
          </w:tcPr>
          <w:p w14:paraId="0F898C67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hideMark/>
          </w:tcPr>
          <w:p w14:paraId="2ADC0A82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836" w:type="dxa"/>
            <w:gridSpan w:val="4"/>
            <w:hideMark/>
          </w:tcPr>
          <w:p w14:paraId="568BF4D1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14:paraId="523BDCBA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692" w:type="dxa"/>
            <w:gridSpan w:val="3"/>
            <w:hideMark/>
          </w:tcPr>
          <w:p w14:paraId="5D8FAD80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14:paraId="10D9E063" w14:textId="77777777" w:rsidTr="00DC4A5F">
        <w:trPr>
          <w:trHeight w:val="735"/>
        </w:trPr>
        <w:tc>
          <w:tcPr>
            <w:tcW w:w="1984" w:type="dxa"/>
            <w:gridSpan w:val="3"/>
            <w:hideMark/>
          </w:tcPr>
          <w:p w14:paraId="54C79D82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聯絡人及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466" w:type="dxa"/>
            <w:gridSpan w:val="6"/>
            <w:hideMark/>
          </w:tcPr>
          <w:p w14:paraId="08F254A1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2"/>
          </w:tcPr>
          <w:p w14:paraId="53A55424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540" w:type="dxa"/>
            <w:gridSpan w:val="5"/>
          </w:tcPr>
          <w:p w14:paraId="0899D700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14:paraId="4E8A7472" w14:textId="77777777" w:rsidTr="00DC4A5F">
        <w:trPr>
          <w:trHeight w:val="735"/>
        </w:trPr>
        <w:tc>
          <w:tcPr>
            <w:tcW w:w="1984" w:type="dxa"/>
            <w:gridSpan w:val="3"/>
            <w:hideMark/>
          </w:tcPr>
          <w:p w14:paraId="1181F116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788" w:type="dxa"/>
            <w:gridSpan w:val="13"/>
            <w:hideMark/>
          </w:tcPr>
          <w:p w14:paraId="410A9888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8B1" w:rsidRPr="00447A7E" w14:paraId="6C56E157" w14:textId="77777777" w:rsidTr="00DC4A5F">
        <w:trPr>
          <w:trHeight w:val="680"/>
        </w:trPr>
        <w:tc>
          <w:tcPr>
            <w:tcW w:w="993" w:type="dxa"/>
            <w:gridSpan w:val="2"/>
            <w:hideMark/>
          </w:tcPr>
          <w:p w14:paraId="30A2077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42" w:type="dxa"/>
            <w:gridSpan w:val="2"/>
            <w:hideMark/>
          </w:tcPr>
          <w:p w14:paraId="53062A9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1" w:type="dxa"/>
            <w:gridSpan w:val="4"/>
            <w:hideMark/>
          </w:tcPr>
          <w:p w14:paraId="2E9CB714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14:paraId="4D283409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14:paraId="1A6118D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14:paraId="1A027BDF" w14:textId="77777777" w:rsidR="00A758B1" w:rsidRPr="00447A7E" w:rsidRDefault="00A758B1" w:rsidP="00A758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758B1" w:rsidRPr="00447A7E" w14:paraId="4598DF30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C0FC3C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2442" w:type="dxa"/>
            <w:gridSpan w:val="2"/>
          </w:tcPr>
          <w:p w14:paraId="63D7CA1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6871CCA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0C4B76C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BD902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44F69C1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455FB27F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14B718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442" w:type="dxa"/>
            <w:gridSpan w:val="2"/>
          </w:tcPr>
          <w:p w14:paraId="4F3839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B07428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209036F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99A09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BB261D3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76CCFC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34F79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442" w:type="dxa"/>
            <w:gridSpan w:val="2"/>
          </w:tcPr>
          <w:p w14:paraId="1AF9872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1C3AEF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B1B9CC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5B86D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B50D7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732C391B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446C814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442" w:type="dxa"/>
            <w:gridSpan w:val="2"/>
          </w:tcPr>
          <w:p w14:paraId="11A8552A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1D7F3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4B71E0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08B1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8A0280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2A06A66D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297B33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442" w:type="dxa"/>
            <w:gridSpan w:val="2"/>
          </w:tcPr>
          <w:p w14:paraId="10C379A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61E133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AD4343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E513C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43395CC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74A6431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C2B6BF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2442" w:type="dxa"/>
            <w:gridSpan w:val="2"/>
          </w:tcPr>
          <w:p w14:paraId="08DA417F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80F594A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FE12F8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E9C22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ECA707D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36B094E6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BF2A483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2442" w:type="dxa"/>
            <w:gridSpan w:val="2"/>
          </w:tcPr>
          <w:p w14:paraId="169E00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697F99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4F4F0B5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7301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11CB4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23CDC1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F4D0C2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442" w:type="dxa"/>
            <w:gridSpan w:val="2"/>
          </w:tcPr>
          <w:p w14:paraId="39D9054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5AC099F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43FA05A2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B6EEC4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9F2CA0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05D5296F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3D5042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2442" w:type="dxa"/>
            <w:gridSpan w:val="2"/>
          </w:tcPr>
          <w:p w14:paraId="2E0D07D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4F18084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FDC2C8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A447E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05681AB4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D9475E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DA34A1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42" w:type="dxa"/>
            <w:gridSpan w:val="2"/>
          </w:tcPr>
          <w:p w14:paraId="5C5E01C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D76728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41472F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8B6A5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27B41B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6544A96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737CCF4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42" w:type="dxa"/>
            <w:gridSpan w:val="2"/>
          </w:tcPr>
          <w:p w14:paraId="1628AA0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11013F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0DB4F9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8816D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7DFF8A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50B67330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3ABE1D61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42" w:type="dxa"/>
            <w:gridSpan w:val="2"/>
          </w:tcPr>
          <w:p w14:paraId="2A79F7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41D390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0215FB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62B73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51BA5D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0D052652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26DCDDC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42" w:type="dxa"/>
            <w:gridSpan w:val="2"/>
          </w:tcPr>
          <w:p w14:paraId="497F271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E0BAA1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0886A0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58613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59555B0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56D338C7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199BC20D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42" w:type="dxa"/>
            <w:gridSpan w:val="2"/>
          </w:tcPr>
          <w:p w14:paraId="0770314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61F78B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066CAF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8622E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EF5CD5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5E4904B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03610A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42" w:type="dxa"/>
            <w:gridSpan w:val="2"/>
          </w:tcPr>
          <w:p w14:paraId="3529686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097F95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144408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6BC24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B07D0D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E9F8763" w14:textId="77777777" w:rsidTr="00DC4A5F">
        <w:trPr>
          <w:trHeight w:val="680"/>
        </w:trPr>
        <w:tc>
          <w:tcPr>
            <w:tcW w:w="993" w:type="dxa"/>
            <w:gridSpan w:val="2"/>
            <w:hideMark/>
          </w:tcPr>
          <w:p w14:paraId="7C80573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2442" w:type="dxa"/>
            <w:gridSpan w:val="2"/>
            <w:hideMark/>
          </w:tcPr>
          <w:p w14:paraId="629E241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1" w:type="dxa"/>
            <w:gridSpan w:val="4"/>
            <w:hideMark/>
          </w:tcPr>
          <w:p w14:paraId="67DB0A7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14:paraId="592DC3C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14:paraId="4BBCCB3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14:paraId="24CCC49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3646C" w:rsidRPr="00447A7E" w14:paraId="64F8AD5D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919BE5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42" w:type="dxa"/>
            <w:gridSpan w:val="2"/>
          </w:tcPr>
          <w:p w14:paraId="5BA75C6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E91BF7A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86B8B2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63D3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0277677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0406FBE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331FA57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42" w:type="dxa"/>
            <w:gridSpan w:val="2"/>
          </w:tcPr>
          <w:p w14:paraId="601BE0E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88F145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40C506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766B5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5500F193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B77DCF4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630B8F9B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42" w:type="dxa"/>
            <w:gridSpan w:val="2"/>
          </w:tcPr>
          <w:p w14:paraId="4D91275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4A016D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C9A14B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8C68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7852F63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393F7878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0645D5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42" w:type="dxa"/>
            <w:gridSpan w:val="2"/>
          </w:tcPr>
          <w:p w14:paraId="355EF275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688506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0680D6A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B7CC1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011C644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B1D87E3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2FD5F6C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42" w:type="dxa"/>
            <w:gridSpan w:val="2"/>
          </w:tcPr>
          <w:p w14:paraId="5D4290A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DB3DEA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872CA1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C0EC5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237A0B7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DCBF0FF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6F2EF9A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42" w:type="dxa"/>
            <w:gridSpan w:val="2"/>
          </w:tcPr>
          <w:p w14:paraId="00DE9C2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7190FE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7850B2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09DFE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3DFDA7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6A3CBA1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73E95F9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42" w:type="dxa"/>
            <w:gridSpan w:val="2"/>
          </w:tcPr>
          <w:p w14:paraId="5B044452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DBDE75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0961B20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F6945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A5045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56E5F03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4C7B36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42" w:type="dxa"/>
            <w:gridSpan w:val="2"/>
          </w:tcPr>
          <w:p w14:paraId="4C3A876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C69667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28CBA3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D0F23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9E8721C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B1E6942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63FAA78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42" w:type="dxa"/>
            <w:gridSpan w:val="2"/>
          </w:tcPr>
          <w:p w14:paraId="237B6FCC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17CB36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7FB95D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B12D8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D2B8F1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66BDAAF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8B8F06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42" w:type="dxa"/>
            <w:gridSpan w:val="2"/>
          </w:tcPr>
          <w:p w14:paraId="49EA863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52ACE2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634A66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DFD81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272BA8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D8701F1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2B16A8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42" w:type="dxa"/>
            <w:gridSpan w:val="2"/>
          </w:tcPr>
          <w:p w14:paraId="0B4FA55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985CEB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D584ED2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D4B04B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D7C1D9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79E8146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F625238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42" w:type="dxa"/>
            <w:gridSpan w:val="2"/>
          </w:tcPr>
          <w:p w14:paraId="69F8F5C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EF8A49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3CDEBAC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D70AA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DBFF17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70C2FE5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6D232C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42" w:type="dxa"/>
            <w:gridSpan w:val="2"/>
          </w:tcPr>
          <w:p w14:paraId="68F28F5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C71423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006E4E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87EAA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041CAC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F07C428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39963F9B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42" w:type="dxa"/>
            <w:gridSpan w:val="2"/>
          </w:tcPr>
          <w:p w14:paraId="5412E7D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455D8DB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C6D460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3D60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4D79F5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067C3535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67FD3BA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42" w:type="dxa"/>
            <w:gridSpan w:val="2"/>
          </w:tcPr>
          <w:p w14:paraId="78E638BA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31B273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3BC3555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56DB3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5D25997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14:paraId="6611EBB9" w14:textId="77777777" w:rsidR="00EF2C78" w:rsidRPr="00447A7E" w:rsidRDefault="00DC4A5F" w:rsidP="00447A7E">
      <w:pPr>
        <w:snapToGrid w:val="0"/>
        <w:rPr>
          <w:rFonts w:ascii="標楷體" w:eastAsia="標楷體" w:hAnsi="標楷體"/>
          <w:szCs w:val="28"/>
        </w:rPr>
      </w:pPr>
    </w:p>
    <w:sectPr w:rsidR="00EF2C78" w:rsidRPr="00447A7E" w:rsidSect="00F3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DFB7" w14:textId="77777777" w:rsidR="00B07651" w:rsidRDefault="00B07651" w:rsidP="00F33B5F">
      <w:r>
        <w:separator/>
      </w:r>
    </w:p>
  </w:endnote>
  <w:endnote w:type="continuationSeparator" w:id="0">
    <w:p w14:paraId="72F92E7B" w14:textId="77777777" w:rsidR="00B07651" w:rsidRDefault="00B07651" w:rsidP="00F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8118" w14:textId="77777777" w:rsidR="00F33B5F" w:rsidRDefault="00F33B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E73E" w14:textId="77777777" w:rsidR="00F33B5F" w:rsidRDefault="00F33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A03B" w14:textId="77777777" w:rsidR="00F33B5F" w:rsidRDefault="00F33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FE42" w14:textId="77777777" w:rsidR="00B07651" w:rsidRDefault="00B07651" w:rsidP="00F33B5F">
      <w:r>
        <w:separator/>
      </w:r>
    </w:p>
  </w:footnote>
  <w:footnote w:type="continuationSeparator" w:id="0">
    <w:p w14:paraId="74FAE079" w14:textId="77777777" w:rsidR="00B07651" w:rsidRDefault="00B07651" w:rsidP="00F3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5D77" w14:textId="77777777" w:rsidR="00F33B5F" w:rsidRDefault="00F33B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77854"/>
      <w:docPartObj>
        <w:docPartGallery w:val="Watermarks"/>
        <w:docPartUnique/>
      </w:docPartObj>
    </w:sdtPr>
    <w:sdtEndPr/>
    <w:sdtContent>
      <w:p w14:paraId="60D1C83D" w14:textId="77777777" w:rsidR="00F33B5F" w:rsidRDefault="00DC4A5F">
        <w:pPr>
          <w:pStyle w:val="a4"/>
        </w:pPr>
        <w:r>
          <w:pict w14:anchorId="18E0C3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078908" o:spid="_x0000_s2050" type="#_x0000_t136" style="position:absolute;margin-left:0;margin-top:0;width:759.1pt;height:54.2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PMingLiu&quot;;font-size:1pt;v-text-reverse:t" string="僅供資料蒐集用仍須上網報名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133C" w14:textId="77777777" w:rsidR="00F33B5F" w:rsidRDefault="00F33B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7E"/>
    <w:rsid w:val="002C29C8"/>
    <w:rsid w:val="00340251"/>
    <w:rsid w:val="00447A7E"/>
    <w:rsid w:val="007671C3"/>
    <w:rsid w:val="009862F3"/>
    <w:rsid w:val="00A3646C"/>
    <w:rsid w:val="00A758B1"/>
    <w:rsid w:val="00B07651"/>
    <w:rsid w:val="00BC0475"/>
    <w:rsid w:val="00DC4A5F"/>
    <w:rsid w:val="00EE6F18"/>
    <w:rsid w:val="00F33B5F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1684F0"/>
  <w15:chartTrackingRefBased/>
  <w15:docId w15:val="{446C88C6-19D4-45D0-BFFF-C03A67F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B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EE86-9C28-4AE7-8241-585244C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FX6300</dc:creator>
  <cp:keywords/>
  <dc:description/>
  <cp:lastModifiedBy>AMD FX6300</cp:lastModifiedBy>
  <cp:revision>2</cp:revision>
  <dcterms:created xsi:type="dcterms:W3CDTF">2022-12-28T09:12:00Z</dcterms:created>
  <dcterms:modified xsi:type="dcterms:W3CDTF">2022-12-28T09:12:00Z</dcterms:modified>
</cp:coreProperties>
</file>